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46E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3D6243" wp14:editId="58EF6201">
            <wp:extent cx="616585" cy="75501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</w: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:rsidR="00F46EC6" w:rsidRPr="00F46EC6" w:rsidRDefault="00F46EC6" w:rsidP="00F46EC6">
      <w:pPr>
        <w:keepNext/>
        <w:suppressAutoHyphens/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8415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eWAIAAGgEAAAOAAAAZHJzL2Uyb0RvYy54bWysVM2O0zAQviPxDpbvbZI27XajTVeoabks&#10;sNIuD+A6TmPh2JHtbVohJOCM1EfgFTiAtNICz5C+EWP3R1u4IEQP7tgz8/mbmc+5uFxVAi2ZNlzJ&#10;FEfdECMmqcq5XKT49e2sM8LIWCJzIpRkKV4zgy/HT59cNHXCeqpUImcaAYg0SVOnuLS2ToLA0JJV&#10;xHRVzSQ4C6UrYmGrF0GuSQPolQh6YTgMGqXzWivKjIHTbOfEY49fFIzaV0VhmEUixcDN+lX7de7W&#10;YHxBkoUmdcnpngb5BxYV4RIuPUJlxBJ0p/kfUBWnWhlV2C5VVaCKglPma4BqovC3am5KUjNfCzTH&#10;1Mc2mf8HS18urzXieYr7GElSwYjaz9v32037vf2y3aDth/Zn+6392t63P9r77UewH7afwHbO9mF/&#10;vEF918mmNgkATuS1dr2gK3lTXyn6xiCpJiWRC+Yrul3XcE3kMoKTFLcxNfCZNy9UDjHkzirf1lWh&#10;KwcJDUMrP731cXpsZRGFw2H/LI76MGQKvmF/4PFJckittbHPmaqQM1IsuHStJQlZXhnrqJDkEOKO&#10;pZpxIbw8hERNinuDwTD0GUYJnjuvizN6MZ8IjZbEKcz/9hefhFXcgs4Fr1I8OgaRpGQkn8rcX2MJ&#10;FzsbqAjpwKE0ILe3dnp6ex6eT0fTUdyJe8NpJw6zrPNsNok7w1l0Nsj62WSSRe8czyhOSp7nTDqq&#10;B21H8d9pZ//Kdqo8qvvYlOAU3XcPyB7+PWk/WzfOnTDmKl9f68PMQc4+eP/03Ht5vAf78Qdi/AsA&#10;AP//AwBQSwMEFAAGAAgAAAAhACVojvbbAAAABwEAAA8AAABkcnMvZG93bnJldi54bWxMjsFOwzAQ&#10;RO9I/IO1SNxaJwGFNsSpEIgT4kAbiasbL0lKvI5iJ3X/nuUEx9GM3rxyF+0gFpx870hBuk5AIDXO&#10;9NQqqA+vqw0IHzQZPThCBRf0sKuur0pdGHemD1z2oRUMIV9oBV0IYyGlbzq02q/diMTdl5usDhyn&#10;VppJnxluB5klSS6t7okfOj3ic4fN9362Cpb4+X53OZxCSydTv72EOOd1VOr2Jj49gggYw98YfvVZ&#10;HSp2OrqZjBeDglWa5TxVcP8AgvvtNs1AHDlvQFal/O9f/QAAAP//AwBQSwECLQAUAAYACAAAACEA&#10;toM4kv4AAADhAQAAEwAAAAAAAAAAAAAAAAAAAAAAW0NvbnRlbnRfVHlwZXNdLnhtbFBLAQItABQA&#10;BgAIAAAAIQA4/SH/1gAAAJQBAAALAAAAAAAAAAAAAAAAAC8BAABfcmVscy8ucmVsc1BLAQItABQA&#10;BgAIAAAAIQBKXB0eWAIAAGgEAAAOAAAAAAAAAAAAAAAAAC4CAABkcnMvZTJvRG9jLnhtbFBLAQIt&#10;ABQABgAIAAAAIQAlaI722wAAAAcBAAAPAAAAAAAAAAAAAAAAALIEAABkcnMvZG93bnJldi54bWxQ&#10;SwUGAAAAAAQABADzAAAAugUAAAAA&#10;" strokeweight=".71mm">
                <v:stroke joinstyle="miter"/>
              </v:line>
            </w:pict>
          </mc:Fallback>
        </mc:AlternateConten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:rsidR="00F46EC6" w:rsidRPr="00F46EC6" w:rsidRDefault="00F46EC6" w:rsidP="00F46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46EC6" w:rsidRPr="00F46EC6" w:rsidRDefault="008A262E" w:rsidP="00F46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01 февраля</w:t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EB750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F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7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CF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</w:t>
      </w:r>
      <w:r w:rsidR="00E143B7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ст. Тацинская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EB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прейскуранта цен на гарантированный перечень услуг по погребению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Тацинского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EB7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8315AA" w:rsidRDefault="000023BA" w:rsidP="00F0414A">
      <w:pPr>
        <w:shd w:val="clear" w:color="auto" w:fill="FFFFFF"/>
        <w:spacing w:line="288" w:lineRule="atLeast"/>
        <w:ind w:firstLine="567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proofErr w:type="gramStart"/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r w:rsidR="00D902CD" w:rsidRPr="00D47D35">
        <w:rPr>
          <w:rFonts w:ascii="Times New Roman" w:eastAsia="Times New Roman" w:hAnsi="Times New Roman" w:cs="Times New Roman"/>
          <w:sz w:val="28"/>
          <w:szCs w:val="24"/>
        </w:rPr>
        <w:t>на основании</w:t>
      </w:r>
      <w:proofErr w:type="gramEnd"/>
      <w:r w:rsidR="00286417" w:rsidRPr="00D47D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</w:t>
      </w:r>
      <w:r w:rsidR="00596D6E" w:rsidRPr="00D47D35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 от 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 xml:space="preserve">30 января 2023 </w:t>
      </w:r>
      <w:r w:rsidR="00D47D35" w:rsidRPr="00D47D3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коэффициента индексации выпл</w:t>
      </w:r>
      <w:r w:rsidR="00D47D35" w:rsidRPr="00D47D35">
        <w:rPr>
          <w:rFonts w:ascii="Times New Roman" w:eastAsia="Times New Roman" w:hAnsi="Times New Roman" w:cs="Times New Roman"/>
          <w:bCs/>
          <w:sz w:val="28"/>
          <w:szCs w:val="28"/>
        </w:rPr>
        <w:t>ат, пособий и компенсаций в 202</w:t>
      </w:r>
      <w:r w:rsidR="00E143B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F3E87" w:rsidRPr="00D47D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5413" w:rsidRPr="008315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заседания Правления Региональной службы по </w:t>
      </w:r>
      <w:r w:rsidR="002E43B0" w:rsidRPr="008315AA">
        <w:rPr>
          <w:rFonts w:ascii="Times New Roman" w:eastAsia="Times New Roman" w:hAnsi="Times New Roman" w:cs="Times New Roman"/>
          <w:sz w:val="28"/>
          <w:szCs w:val="28"/>
        </w:rPr>
        <w:t xml:space="preserve">тарифам Ростовской области от </w:t>
      </w:r>
      <w:r w:rsidR="00FF697A" w:rsidRPr="008315AA">
        <w:rPr>
          <w:rFonts w:ascii="Times New Roman" w:eastAsia="Times New Roman" w:hAnsi="Times New Roman" w:cs="Times New Roman"/>
          <w:sz w:val="28"/>
          <w:szCs w:val="28"/>
        </w:rPr>
        <w:t>01.02.202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5413" w:rsidRPr="008315A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цен на гарантированн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>ый перечень услуг по погребению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3B7" w:rsidRPr="00E143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3B7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при захоронении неработающих пенсионеров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№№ 1,2,3).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ся в размере, не превышающем </w:t>
      </w:r>
      <w:r w:rsidR="00E143B7">
        <w:rPr>
          <w:rFonts w:ascii="Times New Roman" w:eastAsia="Times New Roman" w:hAnsi="Times New Roman" w:cs="Times New Roman"/>
          <w:b/>
          <w:sz w:val="28"/>
          <w:szCs w:val="28"/>
        </w:rPr>
        <w:t>7793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рубля </w:t>
      </w:r>
      <w:r w:rsidR="00E143B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47D35" w:rsidRPr="004E1A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C3893" w:rsidRPr="004E1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>копеек</w:t>
      </w:r>
      <w:r w:rsidRPr="004E1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23BA" w:rsidRPr="000023BA" w:rsidRDefault="00CA1C5E" w:rsidP="00EB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750F">
        <w:rPr>
          <w:rFonts w:ascii="Times New Roman" w:eastAsia="Times New Roman" w:hAnsi="Times New Roman" w:cs="Times New Roman"/>
          <w:sz w:val="28"/>
          <w:szCs w:val="28"/>
        </w:rPr>
        <w:t>01.02.2022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E143B7" w:rsidRPr="00E143B7">
        <w:rPr>
          <w:rFonts w:ascii="Times New Roman" w:eastAsia="Times New Roman" w:hAnsi="Times New Roman" w:cs="Times New Roman"/>
          <w:sz w:val="28"/>
          <w:szCs w:val="28"/>
        </w:rPr>
        <w:t>Об утверждении прейскуранта цен на гарантированный перечень услуг по погребению на территории Тацинского сельского поселения на 2022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EB75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F47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Вакулич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0023BA" w:rsidRPr="008B03CF" w:rsidTr="00286417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№ 1 </w:t>
            </w:r>
          </w:p>
          <w:p w:rsidR="000023BA" w:rsidRPr="003274BA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 Администрации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 </w:t>
            </w:r>
            <w:r w:rsidR="008A262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E143B7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F94E2E" w:rsidRPr="0032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43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</w:t>
      </w:r>
      <w:r w:rsidR="00CA1C5E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неработающих пенсионеров)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143B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3624,40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егистрационного номера, размер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143B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224,36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143B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1588,87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143B7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2355,85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E143B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76" w:rsidRPr="003F4776" w:rsidRDefault="00A76581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3F4776" w:rsidRPr="003F4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477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1F4A48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8A262E"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0D9" w:rsidRPr="0013094E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2543,69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</w:t>
            </w:r>
            <w:r w:rsidR="0081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умершего к месту погребения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2686,83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2355,85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207,11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7793,4</w:t>
            </w:r>
            <w:r w:rsidR="004E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641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A48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8A262E"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1F4A48" w:rsidRPr="000023BA" w:rsidRDefault="001F4A4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в случае рождения мертвого ребенка по истечении 154 дней беременности</w:t>
      </w:r>
      <w:r w:rsidR="00052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Тацинского сельского поселения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1882,87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 с указанием фамилии, имени, отчества,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даты рождения и смерти, размер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310,63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есту погребения автокатафалком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3744,60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</w:t>
            </w:r>
            <w:r w:rsidR="000023BA"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1855,38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52E3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4E1A4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4C3" w:rsidRDefault="00AC04C3"/>
    <w:sectPr w:rsidR="00AC04C3" w:rsidSect="00AF2233">
      <w:pgSz w:w="11906" w:h="16838"/>
      <w:pgMar w:top="426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1"/>
    <w:rsid w:val="000023BA"/>
    <w:rsid w:val="00015FF3"/>
    <w:rsid w:val="00052E37"/>
    <w:rsid w:val="000B14F6"/>
    <w:rsid w:val="0013094E"/>
    <w:rsid w:val="00154F34"/>
    <w:rsid w:val="001F4A48"/>
    <w:rsid w:val="00286417"/>
    <w:rsid w:val="002E43B0"/>
    <w:rsid w:val="002F3149"/>
    <w:rsid w:val="003274BA"/>
    <w:rsid w:val="003417B2"/>
    <w:rsid w:val="003F4776"/>
    <w:rsid w:val="00441400"/>
    <w:rsid w:val="004762CF"/>
    <w:rsid w:val="004E1A45"/>
    <w:rsid w:val="00531FA4"/>
    <w:rsid w:val="00596D6E"/>
    <w:rsid w:val="006564ED"/>
    <w:rsid w:val="006D6DA4"/>
    <w:rsid w:val="006E3C51"/>
    <w:rsid w:val="00814929"/>
    <w:rsid w:val="008315AA"/>
    <w:rsid w:val="008A262E"/>
    <w:rsid w:val="008B03CF"/>
    <w:rsid w:val="008B50D9"/>
    <w:rsid w:val="008D2E60"/>
    <w:rsid w:val="008E54D7"/>
    <w:rsid w:val="009B7269"/>
    <w:rsid w:val="009F32A0"/>
    <w:rsid w:val="00A73F8E"/>
    <w:rsid w:val="00A76581"/>
    <w:rsid w:val="00AC04C3"/>
    <w:rsid w:val="00AD00C6"/>
    <w:rsid w:val="00AF2233"/>
    <w:rsid w:val="00B11FB4"/>
    <w:rsid w:val="00B66F6E"/>
    <w:rsid w:val="00B72387"/>
    <w:rsid w:val="00BA2FA9"/>
    <w:rsid w:val="00C43F0F"/>
    <w:rsid w:val="00C44DB0"/>
    <w:rsid w:val="00C744D2"/>
    <w:rsid w:val="00CA1C5E"/>
    <w:rsid w:val="00CC3893"/>
    <w:rsid w:val="00CF3E87"/>
    <w:rsid w:val="00CF517C"/>
    <w:rsid w:val="00D47D35"/>
    <w:rsid w:val="00D67FF9"/>
    <w:rsid w:val="00D902CD"/>
    <w:rsid w:val="00DE0936"/>
    <w:rsid w:val="00DF3BE6"/>
    <w:rsid w:val="00E143B7"/>
    <w:rsid w:val="00EB5B8C"/>
    <w:rsid w:val="00EB750F"/>
    <w:rsid w:val="00EE5413"/>
    <w:rsid w:val="00F0414A"/>
    <w:rsid w:val="00F46EC6"/>
    <w:rsid w:val="00F94E2E"/>
    <w:rsid w:val="00FF016B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3</cp:revision>
  <cp:lastPrinted>2023-02-06T07:30:00Z</cp:lastPrinted>
  <dcterms:created xsi:type="dcterms:W3CDTF">2023-02-03T12:54:00Z</dcterms:created>
  <dcterms:modified xsi:type="dcterms:W3CDTF">2023-02-06T07:33:00Z</dcterms:modified>
</cp:coreProperties>
</file>